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53" w:rsidRPr="005C4686" w:rsidRDefault="00A016DE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DF1D53" w:rsidRPr="005C4686" w:rsidRDefault="00A016DE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DF1D53" w:rsidRPr="005C4686" w:rsidRDefault="00A016DE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DF1D53" w:rsidRPr="005C4686" w:rsidRDefault="00A016DE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DF1D53" w:rsidRPr="005C4686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5C4686" w:rsidP="00DF1D5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A016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5C4686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016DE" w:rsidRPr="005C4686" w:rsidRDefault="00A016DE" w:rsidP="00A016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5C4686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b/>
          <w:bCs/>
          <w:lang w:eastAsia="fr-FR"/>
        </w:rPr>
        <w:t>OBJET : DEMANDE DE CONGE EXCEPTIONNEL POUR CAUSE DE MARIAGE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F1D53" w:rsidRPr="005C4686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5C4686">
        <w:rPr>
          <w:rFonts w:ascii="Times New Roman" w:eastAsia="Times New Roman" w:hAnsi="Times New Roman" w:cs="Times New Roman"/>
          <w:lang w:eastAsia="fr-FR"/>
        </w:rPr>
        <w:t>L</w:t>
      </w:r>
      <w:r w:rsidR="00C96DBE" w:rsidRPr="005C4686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C96DBE" w:rsidRPr="005C4686">
        <w:rPr>
          <w:rFonts w:ascii="Times New Roman" w:eastAsia="Times New Roman" w:hAnsi="Times New Roman" w:cs="Times New Roman"/>
          <w:lang w:eastAsia="fr-FR"/>
        </w:rPr>
        <w:t>. 242-1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 du Code du Travail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[et à la convention collective qui m’est applicable]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, je vous informe par la présente de mon intention de me prévaloir de mon droit à un congé exceptionnel en raison de mon mariage prévu le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[date de mariage]</w:t>
      </w:r>
      <w:r w:rsidRPr="005C4686">
        <w:rPr>
          <w:rFonts w:ascii="Times New Roman" w:eastAsia="Times New Roman" w:hAnsi="Times New Roman" w:cs="Times New Roman"/>
          <w:lang w:eastAsia="fr-FR"/>
        </w:rPr>
        <w:t>.</w:t>
      </w: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="00C96DBE" w:rsidRPr="005C4686">
        <w:rPr>
          <w:rFonts w:ascii="Times New Roman" w:eastAsia="Times New Roman" w:hAnsi="Times New Roman" w:cs="Times New Roman"/>
          <w:lang w:eastAsia="fr-FR"/>
        </w:rPr>
        <w:t>quatre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 jours.</w:t>
      </w: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Pr="005C468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C96D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DF1D53" w:rsidRDefault="00DF1D53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C4686" w:rsidRDefault="005C4686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C4686" w:rsidRPr="005C4686" w:rsidRDefault="005C4686" w:rsidP="00DF1D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D53" w:rsidRPr="005C4686" w:rsidRDefault="00DF1D53" w:rsidP="005C468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5C468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5C4686" w:rsidRDefault="000F4373" w:rsidP="00DF1D5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5C4686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564F75"/>
    <w:rsid w:val="005C4686"/>
    <w:rsid w:val="00922376"/>
    <w:rsid w:val="00A016DE"/>
    <w:rsid w:val="00A600FE"/>
    <w:rsid w:val="00B211E5"/>
    <w:rsid w:val="00C96DBE"/>
    <w:rsid w:val="00DF1D53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1346E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5</cp:revision>
  <dcterms:created xsi:type="dcterms:W3CDTF">2024-07-16T22:16:00Z</dcterms:created>
  <dcterms:modified xsi:type="dcterms:W3CDTF">2024-09-04T02:35:00Z</dcterms:modified>
</cp:coreProperties>
</file>